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443F" w14:textId="77777777" w:rsidR="006B0AE5" w:rsidRDefault="000C291B">
      <w:r>
        <w:pict w14:anchorId="16704468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544" w:dyaOrig="840" w14:anchorId="1670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127.5pt;height:42pt;visibility:visible;mso-wrap-distance-right:0" o:ole="">
            <v:imagedata r:id="rId5" o:title=""/>
          </v:shape>
          <o:OLEObject Type="Embed" ProgID="MSPhotoEd.3" ShapeID="ole_rId2" DrawAspect="Content" ObjectID="_1829739165" r:id="rId6"/>
        </w:objec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6704440" w14:textId="77777777" w:rsidR="006B0AE5" w:rsidRDefault="000C291B">
      <w:pPr>
        <w:pStyle w:val="Lgende"/>
        <w:rPr>
          <w:rFonts w:ascii="Mistral" w:hAnsi="Mistral"/>
          <w:i w:val="0"/>
          <w:iCs/>
          <w:sz w:val="32"/>
        </w:rPr>
      </w:pPr>
      <w:r>
        <w:rPr>
          <w:rFonts w:ascii="Times New Roman" w:hAnsi="Times New Roman"/>
          <w:i w:val="0"/>
        </w:rPr>
        <w:t xml:space="preserve">     </w:t>
      </w:r>
      <w:r>
        <w:rPr>
          <w:rFonts w:ascii="Mistral" w:hAnsi="Mistral"/>
          <w:b/>
          <w:bCs/>
        </w:rPr>
        <w:t>Section de Tramelan</w:t>
      </w:r>
      <w:r>
        <w:rPr>
          <w:rFonts w:ascii="Mistral" w:hAnsi="Mistral"/>
          <w:b/>
          <w:bCs/>
          <w:sz w:val="32"/>
        </w:rPr>
        <w:t xml:space="preserve">  </w:t>
      </w:r>
      <w:r>
        <w:rPr>
          <w:rFonts w:ascii="Mistral" w:hAnsi="Mistral"/>
          <w:i w:val="0"/>
          <w:iCs/>
          <w:sz w:val="32"/>
        </w:rPr>
        <w:t xml:space="preserve">                                        </w:t>
      </w:r>
    </w:p>
    <w:p w14:paraId="16704442" w14:textId="12A7ABB5" w:rsidR="006B0AE5" w:rsidRPr="000C291B" w:rsidRDefault="000C291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Calibri" w:hAnsi="Calibri"/>
        </w:rPr>
        <w:t>Tramelan, le 10 janvier 2026</w:t>
      </w:r>
    </w:p>
    <w:p w14:paraId="16704443" w14:textId="77777777" w:rsidR="006B0AE5" w:rsidRDefault="000C291B">
      <w:pPr>
        <w:jc w:val="both"/>
        <w:rPr>
          <w:rFonts w:ascii="Calibri" w:hAnsi="Calibri"/>
        </w:rPr>
      </w:pPr>
      <w:r>
        <w:rPr>
          <w:rFonts w:ascii="Calibri" w:hAnsi="Calibri"/>
        </w:rPr>
        <w:t>Cher(e) camarade,</w:t>
      </w:r>
    </w:p>
    <w:p w14:paraId="16704444" w14:textId="77777777" w:rsidR="006B0AE5" w:rsidRDefault="006B0AE5">
      <w:pPr>
        <w:jc w:val="both"/>
        <w:rPr>
          <w:rFonts w:ascii="Calibri" w:hAnsi="Calibri"/>
        </w:rPr>
      </w:pPr>
    </w:p>
    <w:p w14:paraId="16704445" w14:textId="77777777" w:rsidR="006B0AE5" w:rsidRDefault="000C291B">
      <w:pPr>
        <w:rPr>
          <w:rFonts w:ascii="Calibri" w:hAnsi="Calibri"/>
        </w:rPr>
      </w:pPr>
      <w:r>
        <w:rPr>
          <w:rFonts w:ascii="Calibri" w:hAnsi="Calibri"/>
        </w:rPr>
        <w:t>Nous vous convoquons pour l'Assemblée Générale annuelle qui se déroulera le</w:t>
      </w:r>
    </w:p>
    <w:p w14:paraId="16704446" w14:textId="77777777" w:rsidR="006B0AE5" w:rsidRDefault="000C291B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SAMEDI 7 FÉVRIER 2026 A 18H00 AU RESTAURANT DES BISES</w:t>
      </w:r>
    </w:p>
    <w:p w14:paraId="16704447" w14:textId="77777777" w:rsidR="006B0AE5" w:rsidRDefault="000C291B">
      <w:pPr>
        <w:rPr>
          <w:rFonts w:ascii="Calibri" w:hAnsi="Calibri"/>
        </w:rPr>
      </w:pPr>
      <w:r>
        <w:rPr>
          <w:rFonts w:ascii="Calibri" w:hAnsi="Calibri"/>
        </w:rPr>
        <w:t>et dont l'ordre du jour est le suivant :</w:t>
      </w:r>
    </w:p>
    <w:p w14:paraId="16704448" w14:textId="77777777" w:rsidR="006B0AE5" w:rsidRDefault="006B0AE5">
      <w:pPr>
        <w:rPr>
          <w:rFonts w:ascii="Calibri" w:hAnsi="Calibri"/>
        </w:rPr>
      </w:pPr>
    </w:p>
    <w:p w14:paraId="16704449" w14:textId="77777777" w:rsidR="006B0AE5" w:rsidRDefault="000C291B">
      <w:pPr>
        <w:pStyle w:val="Paragraphedeliste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Appel</w:t>
      </w:r>
    </w:p>
    <w:p w14:paraId="1670444A" w14:textId="77777777" w:rsidR="006B0AE5" w:rsidRDefault="000C291B">
      <w:pPr>
        <w:pStyle w:val="Paragraphedeliste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Approbation du procès-verbal de l’assemblé du 01 février 2025</w:t>
      </w:r>
    </w:p>
    <w:p w14:paraId="1670444B" w14:textId="77777777" w:rsidR="006B0AE5" w:rsidRDefault="000C291B">
      <w:pPr>
        <w:pStyle w:val="Paragraphedeliste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Rapport : Présidente – caissier et vérificateurs – chef de cabane – commission de kermesse – commission des courses – manifestations</w:t>
      </w:r>
    </w:p>
    <w:p w14:paraId="1670444C" w14:textId="77777777" w:rsidR="006B0AE5" w:rsidRDefault="000C291B">
      <w:pPr>
        <w:pStyle w:val="Paragraphedeliste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Élections statutaires</w:t>
      </w:r>
    </w:p>
    <w:p w14:paraId="1670444D" w14:textId="77777777" w:rsidR="006B0AE5" w:rsidRDefault="000C291B">
      <w:pPr>
        <w:pStyle w:val="Paragraphedeliste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Cotisations et budget 2026</w:t>
      </w:r>
    </w:p>
    <w:p w14:paraId="1670444E" w14:textId="77777777" w:rsidR="006B0AE5" w:rsidRDefault="000C291B">
      <w:pPr>
        <w:pStyle w:val="Paragraphedeliste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Remise de distinctions aux membres séniors et vétérans</w:t>
      </w:r>
    </w:p>
    <w:p w14:paraId="1670444F" w14:textId="77777777" w:rsidR="006B0AE5" w:rsidRDefault="000C291B">
      <w:pPr>
        <w:pStyle w:val="Paragraphedeliste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Programme 2027</w:t>
      </w:r>
    </w:p>
    <w:p w14:paraId="16704450" w14:textId="77777777" w:rsidR="006B0AE5" w:rsidRDefault="000C291B">
      <w:pPr>
        <w:pStyle w:val="Paragraphedeliste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Admissions, démissions et radiations</w:t>
      </w:r>
    </w:p>
    <w:p w14:paraId="16704451" w14:textId="77777777" w:rsidR="006B0AE5" w:rsidRDefault="000C291B">
      <w:pPr>
        <w:pStyle w:val="Paragraphedeliste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Divers</w:t>
      </w:r>
    </w:p>
    <w:p w14:paraId="16704452" w14:textId="77777777" w:rsidR="006B0AE5" w:rsidRDefault="006B0AE5">
      <w:pPr>
        <w:rPr>
          <w:rFonts w:ascii="Calibri" w:hAnsi="Calibri"/>
        </w:rPr>
      </w:pPr>
    </w:p>
    <w:p w14:paraId="16704453" w14:textId="77777777" w:rsidR="006B0AE5" w:rsidRDefault="000C291B">
      <w:pPr>
        <w:rPr>
          <w:rFonts w:ascii="Calibri" w:hAnsi="Calibri"/>
        </w:rPr>
      </w:pPr>
      <w:r>
        <w:rPr>
          <w:rFonts w:ascii="Calibri" w:hAnsi="Calibri"/>
        </w:rPr>
        <w:t>Le souper après l'assemblée étant devenu une habitude, nous prions cordialement les conjoints et conjointes de nous rejoindre dès 19h00.</w:t>
      </w:r>
    </w:p>
    <w:p w14:paraId="16704454" w14:textId="77777777" w:rsidR="006B0AE5" w:rsidRDefault="006B0AE5">
      <w:pPr>
        <w:rPr>
          <w:rFonts w:ascii="Calibri" w:hAnsi="Calibri"/>
        </w:rPr>
      </w:pPr>
    </w:p>
    <w:p w14:paraId="16704455" w14:textId="77777777" w:rsidR="006B0AE5" w:rsidRDefault="000C291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  <w:u w:val="single"/>
        </w:rPr>
        <w:t>Menu Fr. 42.—</w:t>
      </w:r>
    </w:p>
    <w:p w14:paraId="16704456" w14:textId="77777777" w:rsidR="006B0AE5" w:rsidRDefault="000C291B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Cs/>
          <w:i/>
          <w:iCs/>
        </w:rPr>
        <w:t>Salade mêlée</w:t>
      </w:r>
    </w:p>
    <w:p w14:paraId="16704457" w14:textId="77777777" w:rsidR="006B0AE5" w:rsidRDefault="000C291B">
      <w:pPr>
        <w:rPr>
          <w:rFonts w:ascii="Calibri" w:hAnsi="Calibri"/>
        </w:rPr>
      </w:pP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>Fondue Chinoise, bœuf et poulet</w:t>
      </w:r>
    </w:p>
    <w:p w14:paraId="16704458" w14:textId="77777777" w:rsidR="006B0AE5" w:rsidRDefault="000C291B">
      <w:pPr>
        <w:rPr>
          <w:rFonts w:ascii="Calibri" w:hAnsi="Calibri"/>
        </w:rPr>
      </w:pP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  <w:t>Frites</w:t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  <w:t xml:space="preserve">   </w:t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  <w:t>Vacherin glacé</w:t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  <w:t xml:space="preserve">  </w:t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  <w:t xml:space="preserve">                                                                                  </w:t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</w:p>
    <w:p w14:paraId="16704459" w14:textId="77777777" w:rsidR="006B0AE5" w:rsidRDefault="000C291B">
      <w:pPr>
        <w:rPr>
          <w:rFonts w:ascii="Calibri" w:hAnsi="Calibri"/>
        </w:rPr>
      </w:pPr>
      <w:r>
        <w:rPr>
          <w:rFonts w:ascii="Calibri" w:hAnsi="Calibri"/>
        </w:rPr>
        <w:t>L’apéro est offert par la famille Hirschy. Selon décision du comité, les boissons consommées lors de l’assemblée et le dessert sont offerts par la société.</w:t>
      </w:r>
    </w:p>
    <w:p w14:paraId="1670445A" w14:textId="77777777" w:rsidR="006B0AE5" w:rsidRDefault="006B0AE5">
      <w:pPr>
        <w:rPr>
          <w:rFonts w:ascii="Calibri" w:hAnsi="Calibri"/>
        </w:rPr>
      </w:pPr>
    </w:p>
    <w:p w14:paraId="1670445B" w14:textId="77777777" w:rsidR="006B0AE5" w:rsidRDefault="000C291B">
      <w:pPr>
        <w:rPr>
          <w:rFonts w:ascii="Calibri" w:hAnsi="Calibri"/>
        </w:rPr>
      </w:pPr>
      <w:r>
        <w:rPr>
          <w:rFonts w:ascii="Calibri" w:hAnsi="Calibri"/>
        </w:rPr>
        <w:t xml:space="preserve">Pour faciliter la tâche des organisateurs, veuillez envoyer vos inscriptions </w:t>
      </w:r>
      <w:r>
        <w:rPr>
          <w:rFonts w:ascii="Calibri" w:hAnsi="Calibri"/>
          <w:b/>
          <w:bCs/>
          <w:u w:val="single"/>
        </w:rPr>
        <w:t>jusqu'au samedi 31 janvier 2026 au plus tard</w:t>
      </w:r>
      <w:r>
        <w:rPr>
          <w:rFonts w:ascii="Calibri" w:hAnsi="Calibri"/>
        </w:rPr>
        <w:t xml:space="preserve">, à Megan Boss, Rue de la Courtine 3, 2714 Les Genevez, tél. 079 561 82 03 ou meganboss87@gmail.com. </w:t>
      </w:r>
    </w:p>
    <w:p w14:paraId="1670445C" w14:textId="77777777" w:rsidR="006B0AE5" w:rsidRDefault="000C291B">
      <w:pPr>
        <w:rPr>
          <w:rFonts w:ascii="Calibri" w:hAnsi="Calibri"/>
        </w:rPr>
      </w:pPr>
      <w:r>
        <w:rPr>
          <w:rFonts w:ascii="Calibri" w:hAnsi="Calibri"/>
        </w:rPr>
        <w:t>Un service de transport sera également organisé depuis Tramelan, veuillez vous inscrire.</w:t>
      </w:r>
    </w:p>
    <w:p w14:paraId="1670445D" w14:textId="77777777" w:rsidR="006B0AE5" w:rsidRDefault="006B0AE5">
      <w:pPr>
        <w:rPr>
          <w:rFonts w:ascii="Calibri" w:hAnsi="Calibri"/>
        </w:rPr>
      </w:pPr>
    </w:p>
    <w:p w14:paraId="1670445E" w14:textId="77777777" w:rsidR="006B0AE5" w:rsidRDefault="000C291B">
      <w:pPr>
        <w:rPr>
          <w:rFonts w:ascii="Calibri" w:hAnsi="Calibri"/>
        </w:rPr>
      </w:pPr>
      <w:r>
        <w:rPr>
          <w:rFonts w:ascii="Calibri" w:hAnsi="Calibri"/>
        </w:rPr>
        <w:t>En espérant vous voir nombreux à l'assemblée et au souper, nous vous présentons, Cher(e) camarade nos meilleures salutations et un cordial BERG FREI.</w:t>
      </w:r>
    </w:p>
    <w:p w14:paraId="1670445F" w14:textId="77777777" w:rsidR="006B0AE5" w:rsidRDefault="006B0AE5">
      <w:pPr>
        <w:rPr>
          <w:rFonts w:ascii="Calibri" w:hAnsi="Calibri"/>
        </w:rPr>
      </w:pPr>
    </w:p>
    <w:p w14:paraId="16704460" w14:textId="77777777" w:rsidR="006B0AE5" w:rsidRDefault="000C291B">
      <w:pPr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- - - - - - - - - - - - - - - - - - - </w:t>
      </w:r>
      <w:r>
        <w:rPr>
          <w:rFonts w:ascii="Calibri" w:hAnsi="Calibri"/>
          <w:b/>
          <w:bCs/>
          <w:u w:val="single"/>
        </w:rPr>
        <w:t>BULLETIN D'INSCRIPTION</w:t>
      </w:r>
      <w:r>
        <w:rPr>
          <w:rFonts w:ascii="Calibri" w:hAnsi="Calibri"/>
          <w:b/>
          <w:bCs/>
        </w:rPr>
        <w:t xml:space="preserve">  - - - - - - - - - - - - - - - - - - - -     </w:t>
      </w:r>
    </w:p>
    <w:p w14:paraId="16704461" w14:textId="77777777" w:rsidR="006B0AE5" w:rsidRDefault="000C291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J'inscris ............personne(s) pour le souper</w:t>
      </w:r>
    </w:p>
    <w:p w14:paraId="16704462" w14:textId="77777777" w:rsidR="006B0AE5" w:rsidRDefault="000C291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Nom et prénom: ..........................................................................................................</w:t>
      </w:r>
    </w:p>
    <w:p w14:paraId="16704463" w14:textId="77777777" w:rsidR="006B0AE5" w:rsidRDefault="000C291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Je suis intéressé(e) par le service de transport:       OUI         NON</w:t>
      </w:r>
    </w:p>
    <w:p w14:paraId="16704464" w14:textId="77777777" w:rsidR="006B0AE5" w:rsidRDefault="000C291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A retourner sans faute jusqu'au </w:t>
      </w:r>
      <w:r>
        <w:rPr>
          <w:rFonts w:ascii="Calibri" w:hAnsi="Calibri"/>
          <w:b/>
          <w:bCs/>
        </w:rPr>
        <w:t xml:space="preserve">31 janvier 2026 </w:t>
      </w:r>
      <w:r>
        <w:rPr>
          <w:rFonts w:ascii="Calibri" w:hAnsi="Calibri"/>
        </w:rPr>
        <w:t>à Megan Boss, voir ci-dessus</w:t>
      </w:r>
    </w:p>
    <w:p w14:paraId="16704465" w14:textId="77777777" w:rsidR="006B0AE5" w:rsidRDefault="006B0AE5">
      <w:pPr>
        <w:rPr>
          <w:rFonts w:ascii="Calibri" w:hAnsi="Calibri"/>
        </w:rPr>
      </w:pPr>
    </w:p>
    <w:p w14:paraId="16704466" w14:textId="77777777" w:rsidR="006B0AE5" w:rsidRDefault="000C291B">
      <w:pPr>
        <w:rPr>
          <w:rFonts w:ascii="Calibri" w:hAnsi="Calibri"/>
        </w:rPr>
      </w:pPr>
      <w:r>
        <w:rPr>
          <w:rFonts w:ascii="Calibri" w:hAnsi="Calibri"/>
        </w:rPr>
        <w:tab/>
        <w:t>MERCI DE VOTRE PARTICIPATION    -    LE COMITE</w:t>
      </w:r>
    </w:p>
    <w:p w14:paraId="16704467" w14:textId="77777777" w:rsidR="006B0AE5" w:rsidRDefault="000C291B">
      <w:pPr>
        <w:rPr>
          <w:rFonts w:ascii="Calibri" w:hAnsi="Calibri"/>
        </w:rPr>
      </w:pPr>
      <w:r>
        <w:rPr>
          <w:rFonts w:ascii="Calibri" w:hAnsi="Calibri"/>
        </w:rPr>
        <w:t>(Le PV peut être demandé à la secrétaire Allison Boss, allison.boss89@gmail.com)</w:t>
      </w:r>
    </w:p>
    <w:sectPr w:rsidR="006B0AE5">
      <w:pgSz w:w="11906" w:h="16838"/>
      <w:pgMar w:top="426" w:right="1077" w:bottom="567" w:left="107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stminster">
    <w:altName w:val="Cambria"/>
    <w:charset w:val="00"/>
    <w:family w:val="roman"/>
    <w:pitch w:val="variable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44AD0"/>
    <w:multiLevelType w:val="multilevel"/>
    <w:tmpl w:val="7FCE7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F44502"/>
    <w:multiLevelType w:val="multilevel"/>
    <w:tmpl w:val="5E3229A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2" w15:restartNumberingAfterBreak="0">
    <w:nsid w:val="6BF6788E"/>
    <w:multiLevelType w:val="multilevel"/>
    <w:tmpl w:val="199AA4D6"/>
    <w:lvl w:ilvl="0">
      <w:start w:val="1"/>
      <w:numFmt w:val="bullet"/>
      <w:lvlText w:val=""/>
      <w:lvlJc w:val="left"/>
      <w:pPr>
        <w:tabs>
          <w:tab w:val="num" w:pos="0"/>
        </w:tabs>
        <w:ind w:left="0" w:firstLine="0"/>
      </w:pPr>
      <w:rPr>
        <w:rFonts w:ascii="Wingdings 2" w:hAnsi="Wingdings 2" w:cs="Wingdings 2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8756218">
    <w:abstractNumId w:val="2"/>
  </w:num>
  <w:num w:numId="2" w16cid:durableId="1923951801">
    <w:abstractNumId w:val="1"/>
  </w:num>
  <w:num w:numId="3" w16cid:durableId="11143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E5"/>
    <w:rsid w:val="000C291B"/>
    <w:rsid w:val="006B0AE5"/>
    <w:rsid w:val="00C4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70443F"/>
  <w15:docId w15:val="{CF14A23B-D4BD-4B5B-857A-510F38F1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78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qFormat/>
    <w:rsid w:val="00190789"/>
    <w:rPr>
      <w:rFonts w:ascii="Westminster" w:hAnsi="Westminster"/>
      <w:i/>
    </w:rPr>
  </w:style>
  <w:style w:type="paragraph" w:customStyle="1" w:styleId="Index">
    <w:name w:val="Index"/>
    <w:basedOn w:val="Normal"/>
    <w:qFormat/>
    <w:pPr>
      <w:suppressLineNumbers/>
    </w:pPr>
    <w:rPr>
      <w:rFonts w:cs="Arial"/>
      <w:lang/>
    </w:rPr>
  </w:style>
  <w:style w:type="paragraph" w:styleId="Paragraphedeliste">
    <w:name w:val="List Paragraph"/>
    <w:basedOn w:val="Normal"/>
    <w:uiPriority w:val="34"/>
    <w:qFormat/>
    <w:rsid w:val="00190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340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BOSS</dc:creator>
  <dc:description/>
  <cp:lastModifiedBy>Joël Grandgirard</cp:lastModifiedBy>
  <cp:revision>22</cp:revision>
  <cp:lastPrinted>2024-02-16T16:10:00Z</cp:lastPrinted>
  <dcterms:created xsi:type="dcterms:W3CDTF">2025-01-12T08:03:00Z</dcterms:created>
  <dcterms:modified xsi:type="dcterms:W3CDTF">2026-01-12T15:06:00Z</dcterms:modified>
  <dc:language>fr-CH</dc:language>
</cp:coreProperties>
</file>